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3E63" w:rsidR="0061148E" w:rsidRPr="0035681E" w:rsidRDefault="00D76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63FF" w:rsidR="0061148E" w:rsidRPr="0035681E" w:rsidRDefault="00D76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B0B5F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79026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43151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5E80D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EEB56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86278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8AF25" w:rsidR="00CD0676" w:rsidRPr="00944D28" w:rsidRDefault="00D7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5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DD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6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2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69919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122C9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69C9B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80CA4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82799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A6450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41C3C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C66F8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9204B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BC90E" w:rsidR="00B87ED3" w:rsidRPr="00944D28" w:rsidRDefault="00D7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4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0370B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1783E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8668F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ED7BE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3A5C1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27C15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A15CE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69018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A634B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F9EFA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2B7FB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B1163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496C7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C544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3929" w:rsidR="00B87ED3" w:rsidRPr="00944D28" w:rsidRDefault="00D7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ED70" w:rsidR="00B87ED3" w:rsidRPr="00944D28" w:rsidRDefault="00D76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F2423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F5BF9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68E59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E686F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DA1E0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8B428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E6EF4" w:rsidR="00B87ED3" w:rsidRPr="00944D28" w:rsidRDefault="00D7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BE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2022-10-16T16:23:00.0000000Z</dcterms:modified>
</coreProperties>
</file>