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C61E" w:rsidR="0061148E" w:rsidRPr="00177744" w:rsidRDefault="00AB5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2B0A" w:rsidR="0061148E" w:rsidRPr="00177744" w:rsidRDefault="00AB5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450ED" w:rsidR="004A6494" w:rsidRPr="00177744" w:rsidRDefault="00AB5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6A328" w:rsidR="004A6494" w:rsidRPr="00177744" w:rsidRDefault="00AB5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CBF43" w:rsidR="004A6494" w:rsidRPr="00177744" w:rsidRDefault="00AB5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C5F20" w:rsidR="004A6494" w:rsidRPr="00177744" w:rsidRDefault="00AB5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E80F1" w:rsidR="004A6494" w:rsidRPr="00177744" w:rsidRDefault="00AB5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7EFFF" w:rsidR="004A6494" w:rsidRPr="00177744" w:rsidRDefault="00AB5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5912E" w:rsidR="004A6494" w:rsidRPr="00177744" w:rsidRDefault="00AB5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E0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D6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3E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CF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6B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E37A9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A1674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4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F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3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1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8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A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C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234AB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B11A4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EDFF8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5FADE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701AF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D4565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66030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B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0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2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5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8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C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4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96F26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1F0EC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DE2C1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B48AA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23017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A3B68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4341E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9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4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0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F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B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6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0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AE226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DA346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ECCD7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CC2D4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36F7A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1C834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5836E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0BBE4" w:rsidR="00B87ED3" w:rsidRPr="00177744" w:rsidRDefault="00AB5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D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5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B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8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A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F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BC976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35D16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79B7A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BBAB2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7B831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6CAED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E649A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C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C531F" w:rsidR="00B87ED3" w:rsidRPr="00177744" w:rsidRDefault="00AB5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0AB67" w:rsidR="00B87ED3" w:rsidRPr="00177744" w:rsidRDefault="00AB5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5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2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3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6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C0B122" w:rsidR="00B87ED3" w:rsidRPr="00177744" w:rsidRDefault="00AB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852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245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9F0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B5D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66E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2D4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58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8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0F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20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DF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10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5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2C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