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6B1E" w:rsidR="0061148E" w:rsidRPr="00177744" w:rsidRDefault="00756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5A63" w:rsidR="0061148E" w:rsidRPr="00177744" w:rsidRDefault="00756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D6C10" w:rsidR="00983D57" w:rsidRPr="00177744" w:rsidRDefault="0075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5A882" w:rsidR="00983D57" w:rsidRPr="00177744" w:rsidRDefault="0075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62BE9" w:rsidR="00983D57" w:rsidRPr="00177744" w:rsidRDefault="0075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E08A9" w:rsidR="00983D57" w:rsidRPr="00177744" w:rsidRDefault="0075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F09B4" w:rsidR="00983D57" w:rsidRPr="00177744" w:rsidRDefault="0075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359DD" w:rsidR="00983D57" w:rsidRPr="00177744" w:rsidRDefault="0075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2581B" w:rsidR="00983D57" w:rsidRPr="00177744" w:rsidRDefault="0075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A5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50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4B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C6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CDA5F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9A160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20EB9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E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E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8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6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2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0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B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03843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2D6DD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8E9C0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99A39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D8679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0BE07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95E24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B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9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C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E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7B766" w:rsidR="00B87ED3" w:rsidRPr="00177744" w:rsidRDefault="00756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6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D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312F7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DA06C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184D1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EF10C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C3995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969E8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557C8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B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0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1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2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9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0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5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3DA0A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B7571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43FB9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71977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579D4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883B9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A3DD4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0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5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D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8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F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2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2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78053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22DAC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F94E0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14F21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DEB85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765D2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A8E69" w:rsidR="00B87ED3" w:rsidRPr="00177744" w:rsidRDefault="0075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2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E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F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5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1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A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6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2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