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2BAC" w:rsidR="0061148E" w:rsidRPr="00C834E2" w:rsidRDefault="00543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35FB" w:rsidR="0061148E" w:rsidRPr="00C834E2" w:rsidRDefault="00543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82092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5929E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933F5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C11D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F44B8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69890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6936" w:rsidR="00B87ED3" w:rsidRPr="00944D28" w:rsidRDefault="005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E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E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B334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8326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4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07387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CE163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59E2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A80E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CB63A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692F3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5EA2" w:rsidR="00B87ED3" w:rsidRPr="00944D28" w:rsidRDefault="005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6CE5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B755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5B38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01D31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8F60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D056B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2321B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61D0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3C16A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DC63A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07C2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C61E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6F6B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9598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7A1D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F13D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D3D9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7AB9E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1850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2E4EC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765AD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E11F8" w:rsidR="00B87ED3" w:rsidRPr="00944D28" w:rsidRDefault="005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0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E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2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5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F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2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D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3D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2022-10-20T02:25:00.0000000Z</dcterms:modified>
</coreProperties>
</file>