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64FF" w:rsidR="0061148E" w:rsidRPr="00C834E2" w:rsidRDefault="00262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87AA" w:rsidR="0061148E" w:rsidRPr="00C834E2" w:rsidRDefault="00262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45A5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00FD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0BD2A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573D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2229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DB13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20172" w:rsidR="00B87ED3" w:rsidRPr="00944D28" w:rsidRDefault="0026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6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D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6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F924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8ABC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6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D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4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DA8E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980C4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AA419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5EA18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D2DC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39326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0D89" w:rsidR="00B87ED3" w:rsidRPr="00944D28" w:rsidRDefault="0026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6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3CC7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C1CC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F1592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9F15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EFDC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49C2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094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3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5D9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7ED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C1A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A140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C2E6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DCC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8873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E18A0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59748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A0DE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0A61D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FBBF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45AC4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D7410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47FC7" w:rsidR="00B87ED3" w:rsidRPr="00944D28" w:rsidRDefault="0026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4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B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C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3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2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6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ADCC5" w:rsidR="00B87ED3" w:rsidRPr="00944D28" w:rsidRDefault="00262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A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258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