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5514" w:rsidR="0061148E" w:rsidRPr="00812946" w:rsidRDefault="00B84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F000" w:rsidR="0061148E" w:rsidRPr="00812946" w:rsidRDefault="00B84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09AFD" w:rsidR="00673BC7" w:rsidRPr="00812946" w:rsidRDefault="00B84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F1416" w:rsidR="00673BC7" w:rsidRPr="00812946" w:rsidRDefault="00B84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0D154" w:rsidR="00673BC7" w:rsidRPr="00812946" w:rsidRDefault="00B84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AA878" w:rsidR="00673BC7" w:rsidRPr="00812946" w:rsidRDefault="00B84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8258D" w:rsidR="00673BC7" w:rsidRPr="00812946" w:rsidRDefault="00B84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28504" w:rsidR="00673BC7" w:rsidRPr="00812946" w:rsidRDefault="00B84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8E5B7" w:rsidR="00673BC7" w:rsidRPr="00812946" w:rsidRDefault="00B84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AE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FB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8AA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A0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63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9530C" w:rsidR="00B87ED3" w:rsidRPr="00812946" w:rsidRDefault="00B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BAA79" w:rsidR="00B87ED3" w:rsidRPr="00812946" w:rsidRDefault="00B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6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13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A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37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3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D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A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F40BA" w:rsidR="00B87ED3" w:rsidRPr="00812946" w:rsidRDefault="00B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E3F84" w:rsidR="00B87ED3" w:rsidRPr="00812946" w:rsidRDefault="00B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74FF7" w:rsidR="00B87ED3" w:rsidRPr="00812946" w:rsidRDefault="00B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70008" w:rsidR="00B87ED3" w:rsidRPr="00812946" w:rsidRDefault="00B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DC569" w:rsidR="00B87ED3" w:rsidRPr="00812946" w:rsidRDefault="00B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AA222" w:rsidR="00B87ED3" w:rsidRPr="00812946" w:rsidRDefault="00B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DA259" w:rsidR="00B87ED3" w:rsidRPr="00812946" w:rsidRDefault="00B84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2E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6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36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2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2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E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A0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9B64B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5987C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51BB6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8452C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9B31A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B7BDC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5ED39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4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7C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50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8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E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8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6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95FE9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CE8D5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8AEAB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59419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D8E70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5A90A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8EA38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E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C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6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FF35" w:rsidR="00B87ED3" w:rsidRPr="00812946" w:rsidRDefault="00B84B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B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E5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AB877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9094F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597A2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197D5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F53B8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AC59F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C7F62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7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F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F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A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BB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4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A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E0C185" w:rsidR="00B87ED3" w:rsidRPr="00812946" w:rsidRDefault="00B84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5BB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05E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DA2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51A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CE7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1A1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CC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5D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EC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0A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38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D0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5C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B5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2022-10-19T16:09:00.0000000Z</dcterms:modified>
</coreProperties>
</file>