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2E4F" w:rsidR="0061148E" w:rsidRPr="000C582F" w:rsidRDefault="00C81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1E580" w:rsidR="0061148E" w:rsidRPr="000C582F" w:rsidRDefault="00C81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89D54" w:rsidR="00B87ED3" w:rsidRPr="000C582F" w:rsidRDefault="00C8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273F7" w:rsidR="00B87ED3" w:rsidRPr="000C582F" w:rsidRDefault="00C8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BDDFE" w:rsidR="00B87ED3" w:rsidRPr="000C582F" w:rsidRDefault="00C8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31DF3" w:rsidR="00B87ED3" w:rsidRPr="000C582F" w:rsidRDefault="00C8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F7D15" w:rsidR="00B87ED3" w:rsidRPr="000C582F" w:rsidRDefault="00C8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A8F1E" w:rsidR="00B87ED3" w:rsidRPr="000C582F" w:rsidRDefault="00C8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B71C3" w:rsidR="00B87ED3" w:rsidRPr="000C582F" w:rsidRDefault="00C8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E2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48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19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C5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5B6C0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673B0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E0053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0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3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A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8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C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0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67F0E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B42AC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8DA2C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7236F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080CD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EA679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3A124" w:rsidR="00B87ED3" w:rsidRPr="000C582F" w:rsidRDefault="00C8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5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B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AE690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A1966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CEE13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625CB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07F71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6F661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5EBEB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4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43BF2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B01E2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5AB3F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635E0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43EC1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AA3DC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31108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8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6C654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D69DA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A07F9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4ADBE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3D643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1DB64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CA37E" w:rsidR="00B87ED3" w:rsidRPr="000C582F" w:rsidRDefault="00C8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F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