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5251" w:rsidR="0061148E" w:rsidRPr="00944D28" w:rsidRDefault="00101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C86A" w:rsidR="0061148E" w:rsidRPr="004A7085" w:rsidRDefault="00101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79407" w:rsidR="00AC6230" w:rsidRPr="00944D28" w:rsidRDefault="00101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DC3D9" w:rsidR="00AC6230" w:rsidRPr="00944D28" w:rsidRDefault="00101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140CA" w:rsidR="00AC6230" w:rsidRPr="00944D28" w:rsidRDefault="00101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52C00" w:rsidR="00AC6230" w:rsidRPr="00944D28" w:rsidRDefault="00101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469A1" w:rsidR="00AC6230" w:rsidRPr="00944D28" w:rsidRDefault="00101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F1E42" w:rsidR="00AC6230" w:rsidRPr="00944D28" w:rsidRDefault="00101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BCC84" w:rsidR="00AC6230" w:rsidRPr="00944D28" w:rsidRDefault="00101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6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0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B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5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8C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091CC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6FB79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1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3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54A23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E1370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471C3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F3A87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7BDC6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885A5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68429" w:rsidR="00B87ED3" w:rsidRPr="00944D28" w:rsidRDefault="0010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D215" w:rsidR="00B87ED3" w:rsidRPr="00944D28" w:rsidRDefault="00101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7256" w:rsidR="00B87ED3" w:rsidRPr="00944D28" w:rsidRDefault="00101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3517A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14A8A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2B81C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6FDC0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55B81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A4987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02DB8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1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4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6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42F44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895E1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E9181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5B97D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5DDA8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8FF82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BE9D0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E62BF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6C441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72592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27E0E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3692A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8CFFF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6C5D3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0E294D" w:rsidR="00B87ED3" w:rsidRPr="00944D28" w:rsidRDefault="0010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F1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F1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F8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AB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51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31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3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A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2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D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D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4F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