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BBAF" w:rsidR="0061148E" w:rsidRPr="00944D28" w:rsidRDefault="007F5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742F" w:rsidR="0061148E" w:rsidRPr="004A7085" w:rsidRDefault="007F5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F2A504" w:rsidR="00E22E60" w:rsidRPr="007D5604" w:rsidRDefault="007F5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B541B2" w:rsidR="00E22E60" w:rsidRPr="007D5604" w:rsidRDefault="007F5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DD38E2" w:rsidR="00E22E60" w:rsidRPr="007D5604" w:rsidRDefault="007F5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6B1898" w:rsidR="00E22E60" w:rsidRPr="007D5604" w:rsidRDefault="007F5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01802D" w:rsidR="00E22E60" w:rsidRPr="007D5604" w:rsidRDefault="007F5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113667" w:rsidR="00E22E60" w:rsidRPr="007D5604" w:rsidRDefault="007F5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D819C1" w:rsidR="00E22E60" w:rsidRPr="007D5604" w:rsidRDefault="007F5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90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01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76A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33D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60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C3AD2" w:rsidR="00B87ED3" w:rsidRPr="007D5604" w:rsidRDefault="007F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78461" w:rsidR="00B87ED3" w:rsidRPr="007D5604" w:rsidRDefault="007F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6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1A195" w:rsidR="00B87ED3" w:rsidRPr="007D5604" w:rsidRDefault="007F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5206F" w:rsidR="00B87ED3" w:rsidRPr="007D5604" w:rsidRDefault="007F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59109" w:rsidR="00B87ED3" w:rsidRPr="007D5604" w:rsidRDefault="007F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033A7" w:rsidR="00B87ED3" w:rsidRPr="007D5604" w:rsidRDefault="007F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6273E" w:rsidR="00B87ED3" w:rsidRPr="007D5604" w:rsidRDefault="007F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384BA" w:rsidR="00B87ED3" w:rsidRPr="007D5604" w:rsidRDefault="007F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54E63" w:rsidR="00B87ED3" w:rsidRPr="007D5604" w:rsidRDefault="007F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D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FEDCB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25B83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91876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6190A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94B37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2B125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AC7F0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7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2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4370E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8745A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79F57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870DE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50D60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CD469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5F1D2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63218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A2BA8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0447C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0FDB5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378AA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7C0A4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45219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0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61792E" w:rsidR="00B87ED3" w:rsidRPr="007D5604" w:rsidRDefault="007F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C61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F95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5D5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BD0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0AC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ADE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2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5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6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F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A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2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2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5A61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2022-10-20T00:43:00.0000000Z</dcterms:modified>
</coreProperties>
</file>