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AB2A1" w:rsidR="0061148E" w:rsidRPr="00944D28" w:rsidRDefault="00762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A08E" w:rsidR="0061148E" w:rsidRPr="004A7085" w:rsidRDefault="00762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D7BE31" w:rsidR="00E22E60" w:rsidRPr="007D5604" w:rsidRDefault="00762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6CBC55" w:rsidR="00E22E60" w:rsidRPr="007D5604" w:rsidRDefault="00762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4DD9BC" w:rsidR="00E22E60" w:rsidRPr="007D5604" w:rsidRDefault="00762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8600B2" w:rsidR="00E22E60" w:rsidRPr="007D5604" w:rsidRDefault="00762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F1A4E3" w:rsidR="00E22E60" w:rsidRPr="007D5604" w:rsidRDefault="00762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D28CA7" w:rsidR="00E22E60" w:rsidRPr="007D5604" w:rsidRDefault="00762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3D61C" w:rsidR="00E22E60" w:rsidRPr="007D5604" w:rsidRDefault="00762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93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EA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EE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4E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A7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BE074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BF6D4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B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80D26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55D06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D6DB4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6E7BE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82B2D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4825B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F7451" w:rsidR="00B87ED3" w:rsidRPr="007D5604" w:rsidRDefault="00762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404AA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2C5DA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45A25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0AF37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1EFF9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06E96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EDF19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237D7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511C1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491CB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EEA3C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9BD89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B6CEE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FD340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7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9C9C6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2A81C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8B0FD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0C72C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961AB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94347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52EBD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0B26F4" w:rsidR="00B87ED3" w:rsidRPr="007D5604" w:rsidRDefault="00762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8C2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D76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64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81D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E93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328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3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F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9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2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