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B591D" w:rsidR="0061148E" w:rsidRPr="008F69F5" w:rsidRDefault="00B37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CF99" w:rsidR="0061148E" w:rsidRPr="008F69F5" w:rsidRDefault="00B37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1DC0E" w:rsidR="00B87ED3" w:rsidRPr="008F69F5" w:rsidRDefault="00B37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D55F2" w:rsidR="00B87ED3" w:rsidRPr="008F69F5" w:rsidRDefault="00B37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DB74E" w:rsidR="00B87ED3" w:rsidRPr="008F69F5" w:rsidRDefault="00B37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9DF4B" w:rsidR="00B87ED3" w:rsidRPr="008F69F5" w:rsidRDefault="00B37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519A9" w:rsidR="00B87ED3" w:rsidRPr="008F69F5" w:rsidRDefault="00B37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54504" w:rsidR="00B87ED3" w:rsidRPr="008F69F5" w:rsidRDefault="00B37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8E417" w:rsidR="00B87ED3" w:rsidRPr="008F69F5" w:rsidRDefault="00B37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1D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6F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38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60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D6636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42028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CC6C0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9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F04E0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09C2F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DE80A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5A405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21355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96993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E90C3" w:rsidR="00B87ED3" w:rsidRPr="008F69F5" w:rsidRDefault="00B3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02C5A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DC541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A33F7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7388B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02063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D7C77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EC72D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B545B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1F5D3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6E7B7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C4F3E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64214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6831D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45F93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06F4" w:rsidR="00B87ED3" w:rsidRPr="00944D28" w:rsidRDefault="00B3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C077" w:rsidR="00B87ED3" w:rsidRPr="00944D28" w:rsidRDefault="00B3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1611C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429E9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AFB9D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A30A5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AE85F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58810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49279" w:rsidR="00B87ED3" w:rsidRPr="008F69F5" w:rsidRDefault="00B3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2A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2022-10-16T16:16:00.0000000Z</dcterms:modified>
</coreProperties>
</file>