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2C7E7" w:rsidR="00061896" w:rsidRPr="005F4693" w:rsidRDefault="00061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4DC3B" w:rsidR="00061896" w:rsidRPr="00E407AC" w:rsidRDefault="00061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19B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D0F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488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ADC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777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942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6E0" w:rsidR="00FC15B4" w:rsidRPr="00D11D17" w:rsidRDefault="000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A38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36C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701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C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F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5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8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D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A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4D5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56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193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CB5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C0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89C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189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3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8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9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A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40140" w:rsidR="00DE76F3" w:rsidRPr="0026478E" w:rsidRDefault="00061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C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A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9C73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43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7757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7B1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9BE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A4C0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02D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C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2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F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4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D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D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1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A927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B59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0F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25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703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F7D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FE5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A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D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D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E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7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7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3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FC6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99C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9FA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7CD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0E7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A28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303" w:rsidR="009A6C64" w:rsidRPr="00C2583D" w:rsidRDefault="000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4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B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8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9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0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1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A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