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1CD4A" w:rsidR="00061896" w:rsidRPr="005F4693" w:rsidRDefault="003B2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D81D4" w:rsidR="00061896" w:rsidRPr="00E407AC" w:rsidRDefault="003B2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76CF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557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7721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7A45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DC6D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58C1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CA8" w:rsidR="00FC15B4" w:rsidRPr="00D11D17" w:rsidRDefault="003B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5DA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5C7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BD2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6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417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B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3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BF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A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9F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F9FA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44A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5D9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34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B52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DB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4240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4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2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34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4F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D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8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D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3A2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A031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41A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775D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77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AC9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B38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D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E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AE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D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4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92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840F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0490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B4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2D5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D58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6DBB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C87F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B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0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4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6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D8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87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8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B1E3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FE2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31B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162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87E4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799C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EEE" w:rsidR="009A6C64" w:rsidRPr="00C2583D" w:rsidRDefault="003B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9FABA" w:rsidR="00DE76F3" w:rsidRPr="0026478E" w:rsidRDefault="003B2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0A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A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5B4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4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A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2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2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5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