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9527" w:rsidR="0061148E" w:rsidRPr="00177744" w:rsidRDefault="00D21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3854" w:rsidR="0061148E" w:rsidRPr="00177744" w:rsidRDefault="00D21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58304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92C34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2EC6E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23EF6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45285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8F260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39D2B" w:rsidR="00983D57" w:rsidRPr="00177744" w:rsidRDefault="00D2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FB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B6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C2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98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5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11061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B9220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9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0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A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E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2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E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1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49F83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3EA33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D663C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204CD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1488C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4612B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B2A4E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8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C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7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E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8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0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2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0BE0D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A7F2B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ABCBB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EC831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27058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FC36D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93DEF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7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D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7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3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C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9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9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E89D9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8AA5F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425BF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EEA76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52D31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6B281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A039C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B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C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8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5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3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A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9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849B2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3BB03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F7028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961E2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9730A" w:rsidR="00B87ED3" w:rsidRPr="00177744" w:rsidRDefault="00D2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7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1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F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A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E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D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F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E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C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B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