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92E0DC5" w:rsidR="006F0E30" w:rsidRPr="002F1B6A" w:rsidRDefault="00AE056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6B05541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513A148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D393435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5045ED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FAB9AF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58A6E66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0205D72" w:rsidR="00F15CDC" w:rsidRPr="002F1B6A" w:rsidRDefault="00AE056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4ADE3D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4D8D12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CDFD3B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5D6F36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9D989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FDCEF67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DCB7237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E0B5C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CDC5C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CA38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2443B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EF2A6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9D914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0E9838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005083E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CB5F45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6C93ED9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5AC1B01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FB568FE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A06B50C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88F65E8" w:rsidR="00B87ED3" w:rsidRPr="002F1B6A" w:rsidRDefault="00AE056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C1A09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51299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17CC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694A3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D89B0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E5C79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04579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70860FB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FC516B7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F6B28B6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E8738C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9773DDC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D7D6003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D77B3BA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77D5C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7052D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D05C3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AA5A4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E8CF7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D910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436BE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AC8F944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EE23BD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8721EC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3498A1D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6998848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EA88A44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BCEEBE9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B0F90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8DDDE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B2D0F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74434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B0DFC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2CD44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3D43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BB82AA9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C7834F2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99217B7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B4C55A8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67ADD2" w:rsidR="00B87ED3" w:rsidRPr="002F1B6A" w:rsidRDefault="00AE056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AF054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22182F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34943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A9418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4A4B8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7EBC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A8404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669C1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AAA48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AE0562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