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FAD9" w:rsidR="0061148E" w:rsidRPr="00C834E2" w:rsidRDefault="00BE3E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E32AC" w:rsidR="0061148E" w:rsidRPr="00C834E2" w:rsidRDefault="00BE3E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175F1" w:rsidR="00B87ED3" w:rsidRPr="00944D28" w:rsidRDefault="00BE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CA72E" w:rsidR="00B87ED3" w:rsidRPr="00944D28" w:rsidRDefault="00BE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9CF5C" w:rsidR="00B87ED3" w:rsidRPr="00944D28" w:rsidRDefault="00BE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720BD" w:rsidR="00B87ED3" w:rsidRPr="00944D28" w:rsidRDefault="00BE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2785D" w:rsidR="00B87ED3" w:rsidRPr="00944D28" w:rsidRDefault="00BE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3EDE6" w:rsidR="00B87ED3" w:rsidRPr="00944D28" w:rsidRDefault="00BE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54DE6" w:rsidR="00B87ED3" w:rsidRPr="00944D28" w:rsidRDefault="00BE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A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1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E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A5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6ABBD" w:rsidR="00B87ED3" w:rsidRPr="00944D28" w:rsidRDefault="00BE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E4FF4" w:rsidR="00B87ED3" w:rsidRPr="00944D28" w:rsidRDefault="00BE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ACD39" w:rsidR="00B87ED3" w:rsidRPr="00944D28" w:rsidRDefault="00BE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B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E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E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BE9BC" w:rsidR="00B87ED3" w:rsidRPr="00944D28" w:rsidRDefault="00BE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6EB02" w:rsidR="00B87ED3" w:rsidRPr="00944D28" w:rsidRDefault="00BE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1CEE0" w:rsidR="00B87ED3" w:rsidRPr="00944D28" w:rsidRDefault="00BE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D1FA9" w:rsidR="00B87ED3" w:rsidRPr="00944D28" w:rsidRDefault="00BE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55D15" w:rsidR="00B87ED3" w:rsidRPr="00944D28" w:rsidRDefault="00BE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B7F70" w:rsidR="00B87ED3" w:rsidRPr="00944D28" w:rsidRDefault="00BE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A6196" w:rsidR="00B87ED3" w:rsidRPr="00944D28" w:rsidRDefault="00BE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2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A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4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0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4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190CC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F1149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C6912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53288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D548F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E8B54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0A257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7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1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3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55076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136E5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54786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3C325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5977C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EF097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09E80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5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2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1269B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F9BAE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2841B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62454" w:rsidR="00B87ED3" w:rsidRPr="00944D28" w:rsidRDefault="00BE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5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F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F7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2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4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1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E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EA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2022-10-19T12:36:00.0000000Z</dcterms:modified>
</coreProperties>
</file>