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1E81" w:rsidR="0061148E" w:rsidRPr="000C582F" w:rsidRDefault="00D61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7293" w:rsidR="0061148E" w:rsidRPr="000C582F" w:rsidRDefault="00D61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69E3C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911D8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FA82C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D991D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885B2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6B4D0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FC343" w:rsidR="00B87ED3" w:rsidRPr="000C582F" w:rsidRDefault="00D61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E4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8D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0F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80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A44CA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93A6E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655ED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D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5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3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6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7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B6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DB344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5894B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9D964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C69D1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CDBB9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4BDF8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9CAED" w:rsidR="00B87ED3" w:rsidRPr="000C582F" w:rsidRDefault="00D61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AB41D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9E4BD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5ACD0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A5DF6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ABADD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2CA42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5E799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B60C" w:rsidR="00B87ED3" w:rsidRPr="000C582F" w:rsidRDefault="00D61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C9FBD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093B8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27C18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8B4E8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86700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8EF87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46074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4CD24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8AC6E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E6803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70DA2" w:rsidR="00B87ED3" w:rsidRPr="000C582F" w:rsidRDefault="00D61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6A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8C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F1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EE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2022-10-19T16:27:00.0000000Z</dcterms:modified>
</coreProperties>
</file>