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46BD" w:rsidR="0061148E" w:rsidRPr="008F69F5" w:rsidRDefault="009D4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D3E7" w:rsidR="0061148E" w:rsidRPr="008F69F5" w:rsidRDefault="009D4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D7DF5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2A947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9D655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6906E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6FFDC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39B42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67540" w:rsidR="00B87ED3" w:rsidRPr="008F69F5" w:rsidRDefault="009D4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2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72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BF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EC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AA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18E58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C60C7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E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A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22DED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4849E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DF028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60274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AD8CF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5F8F1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A6DA7" w:rsidR="00B87ED3" w:rsidRPr="008F69F5" w:rsidRDefault="009D4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7E2CF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DAE61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A2C13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B6349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E5130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F8E0A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18F0C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D354" w:rsidR="00B87ED3" w:rsidRPr="00944D28" w:rsidRDefault="009D4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D6944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C0128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3381D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9A877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D4E23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6EDF5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A9E4F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B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DC625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12D44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E962B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06E95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F5BC2" w:rsidR="00B87ED3" w:rsidRPr="008F69F5" w:rsidRDefault="009D4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40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FA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6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9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2022-10-20T01:30:00.0000000Z</dcterms:modified>
</coreProperties>
</file>