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63807" w:rsidR="00061896" w:rsidRPr="005F4693" w:rsidRDefault="00130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78CB9" w:rsidR="00061896" w:rsidRPr="00E407AC" w:rsidRDefault="00130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037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0C0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B7B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839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219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B54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B47" w:rsidR="00FC15B4" w:rsidRPr="00D11D17" w:rsidRDefault="001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B5B3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1E6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E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D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E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D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4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5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F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79C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0C9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DE2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BB5A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9ACA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462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24F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9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5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1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9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2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E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6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DB0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33F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B5B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E46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C1B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88E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B31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A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1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5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F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7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6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D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A10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4998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B20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3C4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3B7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B0F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230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8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2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3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0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D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5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D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5A9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62F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492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E6C6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5D1" w:rsidR="009A6C64" w:rsidRPr="00C2583D" w:rsidRDefault="001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9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1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2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7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A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8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B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A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