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373E5" w:rsidR="00061896" w:rsidRPr="005F4693" w:rsidRDefault="00376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432DE" w:rsidR="00061896" w:rsidRPr="00E407AC" w:rsidRDefault="00376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9D6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FDF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B7AE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0F9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6EA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6F8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4BE" w:rsidR="00FC15B4" w:rsidRPr="00D11D17" w:rsidRDefault="003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EF0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E53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964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0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9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B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3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2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9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B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87F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E67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FE7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B1E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DFD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A37C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971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D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0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4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D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3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0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E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B7C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B09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360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A2A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57C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D24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DEC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C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8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6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B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0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5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C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6FB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DFB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529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2E5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01F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D2B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4D9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E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6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1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1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4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8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F73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466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E0D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2C6" w:rsidR="009A6C64" w:rsidRPr="00C2583D" w:rsidRDefault="003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D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8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4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7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C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2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B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