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5E7CD" w:rsidR="00061896" w:rsidRPr="005F4693" w:rsidRDefault="003F0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67F38" w:rsidR="00061896" w:rsidRPr="00E407AC" w:rsidRDefault="003F0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916" w:rsidR="00FC15B4" w:rsidRPr="00D11D17" w:rsidRDefault="003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6E38" w:rsidR="00FC15B4" w:rsidRPr="00D11D17" w:rsidRDefault="003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8C3" w:rsidR="00FC15B4" w:rsidRPr="00D11D17" w:rsidRDefault="003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C05" w:rsidR="00FC15B4" w:rsidRPr="00D11D17" w:rsidRDefault="003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E36" w:rsidR="00FC15B4" w:rsidRPr="00D11D17" w:rsidRDefault="003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EC66" w:rsidR="00FC15B4" w:rsidRPr="00D11D17" w:rsidRDefault="003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24D" w:rsidR="00FC15B4" w:rsidRPr="00D11D17" w:rsidRDefault="003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7C1D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D45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9F9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8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9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B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B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7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D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F6CF6" w:rsidR="00DE76F3" w:rsidRPr="0026478E" w:rsidRDefault="003F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2C02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FAA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3E1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37B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3615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A1A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02C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D4C2C" w:rsidR="00DE76F3" w:rsidRPr="0026478E" w:rsidRDefault="003F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6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6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0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3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3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2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4DB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CFE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9CC3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EFE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501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F6D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0F4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C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6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E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6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B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7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1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C00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93C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F06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2D1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8B6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4EF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BE7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4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A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4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8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A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5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B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FC3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0E8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832C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5D6C" w:rsidR="009A6C64" w:rsidRPr="00C2583D" w:rsidRDefault="003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F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B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7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7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4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7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7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A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