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62A68" w:rsidR="00061896" w:rsidRPr="005F4693" w:rsidRDefault="00792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6B951" w:rsidR="00061896" w:rsidRPr="00E407AC" w:rsidRDefault="00792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753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8C7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457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B1A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BDA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861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8F9" w:rsidR="00FC15B4" w:rsidRPr="00D11D17" w:rsidRDefault="007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50D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7D1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874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1C4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293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12F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E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8B6DB" w:rsidR="00DE76F3" w:rsidRPr="0026478E" w:rsidRDefault="00792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B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1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2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2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4A6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530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3E1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933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073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28B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3B0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8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9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A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4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C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1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E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93F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CAF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431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10D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5FC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E5E3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967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F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4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8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5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A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5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0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F0E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F99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065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C13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331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647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34B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8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4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F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C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F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D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A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870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531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494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02F" w:rsidR="009A6C64" w:rsidRPr="00C2583D" w:rsidRDefault="007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6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5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B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A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9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3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7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D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