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3C418" w:rsidR="00380DB3" w:rsidRPr="0068293E" w:rsidRDefault="00105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4DCF2" w:rsidR="00380DB3" w:rsidRPr="0068293E" w:rsidRDefault="00105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3CEEB" w:rsidR="00240DC4" w:rsidRPr="00B03D55" w:rsidRDefault="0010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0125E" w:rsidR="00240DC4" w:rsidRPr="00B03D55" w:rsidRDefault="0010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88E54" w:rsidR="00240DC4" w:rsidRPr="00B03D55" w:rsidRDefault="0010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536E9" w:rsidR="00240DC4" w:rsidRPr="00B03D55" w:rsidRDefault="0010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193BF" w:rsidR="00240DC4" w:rsidRPr="00B03D55" w:rsidRDefault="0010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AE5D9" w:rsidR="00240DC4" w:rsidRPr="00B03D55" w:rsidRDefault="0010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667DF" w:rsidR="00240DC4" w:rsidRPr="00B03D55" w:rsidRDefault="0010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D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A2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B4A1E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EE4A8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DE34D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06B54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372FD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D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A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296DA" w:rsidR="001835FB" w:rsidRPr="00DA1511" w:rsidRDefault="00105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EBE85" w:rsidR="001835FB" w:rsidRPr="00DA1511" w:rsidRDefault="00105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5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2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F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D96DD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EE99D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4ED03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9C9BA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9BFB4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93E1D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848CD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1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5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5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C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C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0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D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DB4C9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70807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25D09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F5842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1EA18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EDABF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EA340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D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B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7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9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E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A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9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881FC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DF6E1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73B26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A07C5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74A9D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25C3C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0F31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F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5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4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8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6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9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9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8AA4F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BDF8B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6EDE7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30FD8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BC892" w:rsidR="009A6C64" w:rsidRPr="00730585" w:rsidRDefault="0010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90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8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A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B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1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3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A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A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B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5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2C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