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B54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C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C7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9E2838" w:rsidR="003D2FC0" w:rsidRPr="004229B4" w:rsidRDefault="00DA5C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33481" w:rsidR="004229B4" w:rsidRPr="0083297E" w:rsidRDefault="00DA5C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6404C3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40F758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120671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BDFFF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DE02B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0CC21D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3F135" w:rsidR="006F51AE" w:rsidRPr="002D6604" w:rsidRDefault="00DA5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3454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1E430E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99A82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A75B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6614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E65D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A72D3E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133A0C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4B5EF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5C88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EB8D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7E8C0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974A7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3F7E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27B2B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C0A98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D87A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C8ACC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2990C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FD4DB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B8B6B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B1E7E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7941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AA2AA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7B79BC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D977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9359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B48BCF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92C56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E7F366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01A3A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B0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89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F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1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3A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7F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B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F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3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C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A09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6B7523" w:rsidR="004229B4" w:rsidRPr="0083297E" w:rsidRDefault="00DA5C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DE2B8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A81529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3D9471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72C8F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22645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F98817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A2F86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3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76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2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B696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4F115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A860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0380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ECCEEF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52B19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8377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F2FAE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549F8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66D6D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FA5B4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F801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B6B9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1DC03F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C7FBA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FFD4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9EE7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AFE1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B2EE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CDD7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0CD2E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B527BB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B45BAA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4257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E9F9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E49556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F4D43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82862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FB80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8950BE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B4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5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B3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F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20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6B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A5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E1A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EC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E84692" w:rsidR="004229B4" w:rsidRPr="0083297E" w:rsidRDefault="00DA5C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7F657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E93936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4D337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2D6D06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77A5C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59494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03D2D" w:rsidR="00671199" w:rsidRPr="002D6604" w:rsidRDefault="00DA5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4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22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B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155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5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4B9F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BEEB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010A7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D4E84F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725F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2E36A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CED48A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D9BB0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7438FF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8AF21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FA3F3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80F9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2EA74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C3E63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14F3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045797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E07043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7DC1E2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EE4BD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2C30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5459A4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2AB90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30DB9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8EC076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41241C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011C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1F2F0B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0447E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6E7C5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EBF589" w:rsidR="009A6C64" w:rsidRPr="002E08C9" w:rsidRDefault="00DA5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5E3C91" w:rsidR="009A6C64" w:rsidRPr="00DA5C7B" w:rsidRDefault="00DA5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C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85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22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FB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B4C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40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94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C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9D259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5F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B65C0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C4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DF095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B5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6CA5F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D7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9FB8E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6D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C8947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83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F7D2F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2D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D28DF" w:rsidR="00884AB4" w:rsidRPr="003D2FC0" w:rsidRDefault="00DA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19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F4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E1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C7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