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38387" w:rsidR="002059C0" w:rsidRPr="005E3916" w:rsidRDefault="00C603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313C79" w:rsidR="002059C0" w:rsidRPr="00BF0BC9" w:rsidRDefault="00C603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25486E" w:rsidR="005F75C4" w:rsidRPr="00FE2105" w:rsidRDefault="00C60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0EE7E" w:rsidR="009F3A75" w:rsidRPr="009F3A75" w:rsidRDefault="00C603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33B37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CF2764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159AFF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93347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D3825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770B10" w:rsidR="004738BE" w:rsidRPr="009F3A75" w:rsidRDefault="00C60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9C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9C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ED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60E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85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B7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6C95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6715C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8FD01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5B35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36892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7320A2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EC43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2B456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3879C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BC113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55FCF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8EE8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5A79B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7C7BB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A1CD5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49F3A5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87E574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E211A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84ADC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51E1A3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07584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DD1C31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11FE6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14A42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788A4B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FEA76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E5E3B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F6DFAA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AC641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D2451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7832D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04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46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77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1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7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124FA" w:rsidR="004738BE" w:rsidRPr="00FE2105" w:rsidRDefault="00C603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CB092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40F4BF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BD90C6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CEBBB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AC56D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325687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09627" w:rsidR="006F0168" w:rsidRPr="00CF3C4F" w:rsidRDefault="00C60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0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7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702A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931372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61445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F47EB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EEE3D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255E4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468BE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2E69E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5229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7D2F45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8B718C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CE25E5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9100B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3EDCE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6B2E1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0E567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8848C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D13A23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8C5E3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CB75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4C40ED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D96E3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1ADC1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D8998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C53707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5D2BA6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B0F74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6D7AA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39B32F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2EFE8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F4D0C" w:rsidR="009A6C64" w:rsidRPr="00652F37" w:rsidRDefault="00C60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B7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4F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97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C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45F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20D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14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2F0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46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92B0FE" w:rsidR="004738BE" w:rsidRPr="00FE2105" w:rsidRDefault="00C60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4F8AA2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DAE67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63184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B79096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D098D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C56AC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D3330" w:rsidR="00E33283" w:rsidRPr="003A2560" w:rsidRDefault="00C60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5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58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42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07A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96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BE249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11C1A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548AD5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2C11BE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813826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73EBB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99FBE7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4B7F4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808A3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D76A82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6B0B7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035F69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00E0C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70F955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BDCD8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0E2D1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941385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8CB771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39A231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595DB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7E5DB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C41DF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386340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70B3FA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C81C4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FD2E5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8F7411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8CA39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30900E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1DCE8" w:rsidR="00E33283" w:rsidRPr="00652F37" w:rsidRDefault="00C60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4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8C9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0F9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71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ECF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D59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7C2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1E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EB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C6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E7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76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33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9E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0E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4C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4A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4B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22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44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89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3C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DD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6D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55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36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