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6F9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78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78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D91C82" w:rsidR="004A7F4E" w:rsidRPr="006C2771" w:rsidRDefault="006A78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389B5" w:rsidR="00266CB6" w:rsidRPr="009C572F" w:rsidRDefault="006A7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CBF79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78F79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EE567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ADE14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3A5E2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445ED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A5EED" w:rsidR="000D4B2E" w:rsidRPr="006C2771" w:rsidRDefault="006A7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33765" w:rsidR="009A6C64" w:rsidRPr="006A784D" w:rsidRDefault="006A7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8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0FB5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778E0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42FE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6652F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3D3A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B3FA6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905C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3937B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11C0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6229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C718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D6BD3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BE38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33BB7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5EE1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39CB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D0C8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D559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1367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9006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2BFF6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33920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4823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A54F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A003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A4F33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58D8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9E027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D8E7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F6C1D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3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3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8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B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1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1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4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7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0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2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3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17D5BA" w:rsidR="00266CB6" w:rsidRPr="009C572F" w:rsidRDefault="006A7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DB356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248C4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CB9FF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104AD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C358D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0FDF9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11E82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F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BF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9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BB78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41F73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EE3F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726C7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A4352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304F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0E99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FB48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CB61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14BDD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D3D1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B7B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AD23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B488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B706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8DE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5B3E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5328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D490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71FB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9A80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CF70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2165B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9379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F0367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696A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EC92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EF06D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A7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E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60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48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A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A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6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7D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37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C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A8DE99" w:rsidR="00266CB6" w:rsidRPr="009C572F" w:rsidRDefault="006A7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045AF3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3026E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2C678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32AB9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97059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90356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50F3C" w:rsidR="001458D3" w:rsidRPr="006C2771" w:rsidRDefault="006A7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D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D7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A2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53F5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9B53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A668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BD6C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73EF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0364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A9CAD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CE52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6CA0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50ADE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2E98A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AB970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4754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9AF5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0718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BC06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CD633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19173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906A2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1A7C5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B16CB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95662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22588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35E2C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4A14F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8C841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90940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DE9C9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90CE2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F9A4B" w:rsidR="009A6C64" w:rsidRPr="006A784D" w:rsidRDefault="006A7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8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B8314" w:rsidR="009A6C64" w:rsidRPr="006C2771" w:rsidRDefault="006A7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0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75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3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9A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E5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6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A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58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8507B" w:rsidR="004A7F4E" w:rsidRPr="006C2771" w:rsidRDefault="006A7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6B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CAF48" w:rsidR="004A7F4E" w:rsidRPr="006C2771" w:rsidRDefault="006A7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1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E9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21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9F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FE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7C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1B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5B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D3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A1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05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78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C4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FB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763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84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