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E43D44" w:rsidR="0061148E" w:rsidRPr="009231D2" w:rsidRDefault="002B7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51E9" w:rsidR="0061148E" w:rsidRPr="009231D2" w:rsidRDefault="002B7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51EA1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369D1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1C885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95F19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4E04A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21217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0A500" w:rsidR="00B87ED3" w:rsidRPr="00944D28" w:rsidRDefault="002B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6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4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5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A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B2BAE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FE0CE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1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8B855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1937C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80647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46BD7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0D5BD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6E598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4D4B0" w:rsidR="00B87ED3" w:rsidRPr="00944D28" w:rsidRDefault="002B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39751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AF828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45EDE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376E0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EB567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16BD8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AA94E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B8921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066CD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DB403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E0430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7624A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8FAE3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6A074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9D50D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9BB5D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B82ED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3EC06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55167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14E3C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15981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5915" w:rsidR="00B87ED3" w:rsidRPr="00944D28" w:rsidRDefault="002B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5415" w:rsidR="00B87ED3" w:rsidRPr="00944D28" w:rsidRDefault="002B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2866B" w:rsidR="00B87ED3" w:rsidRPr="00944D28" w:rsidRDefault="002B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9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E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D2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F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3E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EA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7CA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2022-10-12T14:28:00.0000000Z</dcterms:modified>
</coreProperties>
</file>