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B613" w:rsidR="0061148E" w:rsidRPr="00177744" w:rsidRDefault="00362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FBF0" w:rsidR="0061148E" w:rsidRPr="00177744" w:rsidRDefault="00362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A921B" w:rsidR="004A6494" w:rsidRPr="00177744" w:rsidRDefault="00362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90A9C" w:rsidR="004A6494" w:rsidRPr="00177744" w:rsidRDefault="00362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D6ED6" w:rsidR="004A6494" w:rsidRPr="00177744" w:rsidRDefault="00362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4ABEA" w:rsidR="004A6494" w:rsidRPr="00177744" w:rsidRDefault="00362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85F45" w:rsidR="004A6494" w:rsidRPr="00177744" w:rsidRDefault="00362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9CA97" w:rsidR="004A6494" w:rsidRPr="00177744" w:rsidRDefault="00362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192EE" w:rsidR="004A6494" w:rsidRPr="00177744" w:rsidRDefault="003623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2E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9A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A9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40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09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3F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43DA4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6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E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2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7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E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E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D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615C8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3C7F1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BE324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716F8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81537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362AD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C8C2B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E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A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5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9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2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D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A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F7356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41AB7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9D89C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2B72C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6D4AF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ADFBF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78CB4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8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1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7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9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9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6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D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52923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3D216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D046C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68D86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62CDA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DA29C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B16E7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8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F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F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0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3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4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A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8B090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6FD59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B7B64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E12AC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B3516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0D5D0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39E3E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A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2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B255D" w:rsidR="00B87ED3" w:rsidRPr="00177744" w:rsidRDefault="00362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75229" w:rsidR="00B87ED3" w:rsidRPr="00177744" w:rsidRDefault="00362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0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7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A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4650C7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0527FC" w:rsidR="00B87ED3" w:rsidRPr="00177744" w:rsidRDefault="0036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897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EFA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AED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C3F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C65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95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DB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B9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9B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CE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C7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2B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239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