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CF97" w:rsidR="0061148E" w:rsidRPr="00C61931" w:rsidRDefault="00C33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3022" w:rsidR="0061148E" w:rsidRPr="00C61931" w:rsidRDefault="00C33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9DAF5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6EA65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E297E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DDB0D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A2E86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C2F8C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C8AB7" w:rsidR="00B87ED3" w:rsidRPr="00944D28" w:rsidRDefault="00C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2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7608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7E0A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039C1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566D6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F4E7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09EB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6CBE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5BAD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AA7E" w:rsidR="00B87ED3" w:rsidRPr="00944D28" w:rsidRDefault="00C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894B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FE95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6C79C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4398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8B30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6A39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A2AE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680F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ABA6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5F54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B6A3B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6B53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E590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C938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9DF9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596F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F4B6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922C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99BC3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039E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3AC3C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9B31" w:rsidR="00B87ED3" w:rsidRPr="00944D28" w:rsidRDefault="00C3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E464" w:rsidR="00B87ED3" w:rsidRPr="00944D28" w:rsidRDefault="00C3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77425" w:rsidR="00B87ED3" w:rsidRPr="00944D28" w:rsidRDefault="00C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E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5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3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9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7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7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388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