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C9D3B" w:rsidR="00061896" w:rsidRPr="005F4693" w:rsidRDefault="003C4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92EAD" w:rsidR="00061896" w:rsidRPr="00E407AC" w:rsidRDefault="003C4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344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489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1700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98D4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FCA6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AE4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996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928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9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D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1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5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3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6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0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0788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FE5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703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ACEE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624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E79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AE2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0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E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2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9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0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E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3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73D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4F9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D99A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7EF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74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F6A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082F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6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E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E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E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9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8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F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43C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8B95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D01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74E4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0F23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0D3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15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7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E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7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B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C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9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3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A7CF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B863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850E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92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D340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FF8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2B5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3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41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8C0E4D" w:rsidR="00DE76F3" w:rsidRPr="0026478E" w:rsidRDefault="003C4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EF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B4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20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2F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501F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F571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07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4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2A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D7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FD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BF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A6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44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