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73AC48" w:rsidR="002534F3" w:rsidRPr="0068293E" w:rsidRDefault="001E66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73AA9A" w:rsidR="002534F3" w:rsidRPr="0068293E" w:rsidRDefault="001E66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64C3B" w:rsidR="002A7340" w:rsidRPr="00FF2AF3" w:rsidRDefault="001E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DCDCB" w:rsidR="002A7340" w:rsidRPr="00FF2AF3" w:rsidRDefault="001E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4A50C" w:rsidR="002A7340" w:rsidRPr="00FF2AF3" w:rsidRDefault="001E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E66ED" w:rsidR="002A7340" w:rsidRPr="00FF2AF3" w:rsidRDefault="001E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06589" w:rsidR="002A7340" w:rsidRPr="00FF2AF3" w:rsidRDefault="001E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B7AEF" w:rsidR="002A7340" w:rsidRPr="00FF2AF3" w:rsidRDefault="001E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7D695" w:rsidR="002A7340" w:rsidRPr="00FF2AF3" w:rsidRDefault="001E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49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DE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46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15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29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E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341FB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1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2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7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7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D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9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6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BEA65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1AAC0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3DBDA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F9DFA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A87D5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13502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37B16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B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0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5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C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9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B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5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9F604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4DAA9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E388E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7AF34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8C678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CA2F1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BEEC1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F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5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C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9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2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3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3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19E34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63168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86F2D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998D8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ED159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E148C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FAFF8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F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2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D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9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2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7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E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16AA8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E682E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9257F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F5D7C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089E9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9E992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3D58A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5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F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104FD" w:rsidR="001835FB" w:rsidRPr="00DA1511" w:rsidRDefault="001E6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4FED5" w:rsidR="001835FB" w:rsidRPr="00DA1511" w:rsidRDefault="001E6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7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2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4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2261F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4CF73" w:rsidR="009A6C64" w:rsidRPr="00730585" w:rsidRDefault="001E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4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6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7D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FF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3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D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47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A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9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6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84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28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6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663A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