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F83D" w:rsidR="0061148E" w:rsidRPr="0035681E" w:rsidRDefault="00506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9ABC" w:rsidR="0061148E" w:rsidRPr="0035681E" w:rsidRDefault="00506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CBCFE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564B8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F67A4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96855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5CDB5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8C880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13C39" w:rsidR="00CD0676" w:rsidRPr="00944D28" w:rsidRDefault="005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9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6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2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5FD61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81BDB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D0C60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197B4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8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C42D5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3A854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498EA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DE777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3C0D3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1AA62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1A747" w:rsidR="00B87ED3" w:rsidRPr="00944D28" w:rsidRDefault="005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DCAA7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9A8DD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682B3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8D05E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D8EDF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C4FAF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C621B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12DF4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DAB3A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876F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FF71D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E019D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3227B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184C4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3C5FC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FD8FA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491BB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B150D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0AB73" w:rsidR="00B87ED3" w:rsidRPr="00944D28" w:rsidRDefault="005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0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9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EA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2022-10-12T22:48:00.0000000Z</dcterms:modified>
</coreProperties>
</file>