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81A7F6" w:rsidR="00333742" w:rsidRPr="008F69F5" w:rsidRDefault="001C33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1C49D" w:rsidR="00B87ED3" w:rsidRPr="008F69F5" w:rsidRDefault="001C3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1347E" w:rsidR="00B87ED3" w:rsidRPr="008F69F5" w:rsidRDefault="001C3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44EB5" w:rsidR="00B87ED3" w:rsidRPr="008F69F5" w:rsidRDefault="001C3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AE2467" w:rsidR="00B87ED3" w:rsidRPr="008F69F5" w:rsidRDefault="001C3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CA0F5" w:rsidR="00B87ED3" w:rsidRPr="008F69F5" w:rsidRDefault="001C3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350E9C" w:rsidR="00B87ED3" w:rsidRPr="008F69F5" w:rsidRDefault="001C3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007B1E" w:rsidR="00B87ED3" w:rsidRPr="008F69F5" w:rsidRDefault="001C3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FF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574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50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7F531" w:rsidR="00B87ED3" w:rsidRPr="008F69F5" w:rsidRDefault="001C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3ABAF" w:rsidR="00B87ED3" w:rsidRPr="008F69F5" w:rsidRDefault="001C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65738" w:rsidR="00B87ED3" w:rsidRPr="008F69F5" w:rsidRDefault="001C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AFD84A" w:rsidR="00B87ED3" w:rsidRPr="008F69F5" w:rsidRDefault="001C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6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4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B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6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E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C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98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E4298" w:rsidR="00B87ED3" w:rsidRPr="008F69F5" w:rsidRDefault="001C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1B6EE1" w:rsidR="00B87ED3" w:rsidRPr="008F69F5" w:rsidRDefault="001C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25205" w:rsidR="00B87ED3" w:rsidRPr="008F69F5" w:rsidRDefault="001C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73469" w:rsidR="00B87ED3" w:rsidRPr="008F69F5" w:rsidRDefault="001C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B75DC7" w:rsidR="00B87ED3" w:rsidRPr="008F69F5" w:rsidRDefault="001C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B384E" w:rsidR="00B87ED3" w:rsidRPr="008F69F5" w:rsidRDefault="001C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F075E2" w:rsidR="00B87ED3" w:rsidRPr="008F69F5" w:rsidRDefault="001C3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9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2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5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B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7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9A57E0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47922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E133C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FC805A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C56CB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02F78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E290D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A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7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4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A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9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9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8AAAD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80DF6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F74F5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B48B7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7D81C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F6B66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ECB7F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8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C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6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1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A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8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1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5B411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EBD7E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C0582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D0A1E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E1F35" w:rsidR="00B87ED3" w:rsidRPr="008F69F5" w:rsidRDefault="001C3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4E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19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9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8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C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A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0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D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A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3D6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