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C2F8B" w:rsidR="00061896" w:rsidRPr="005F4693" w:rsidRDefault="00BF5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6A717" w:rsidR="00061896" w:rsidRPr="00E407AC" w:rsidRDefault="00BF5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C0F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48D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44CF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B9D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BAA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458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B84C" w:rsidR="00FC15B4" w:rsidRPr="00D11D17" w:rsidRDefault="00BF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EBCF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A84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024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DBF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5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B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0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F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5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7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A2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220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FBC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4D3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E20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1173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1A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2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E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0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6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0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8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7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08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088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14C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D4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89A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7E86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E7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AAAA9" w:rsidR="00DE76F3" w:rsidRPr="0026478E" w:rsidRDefault="00BF5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C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F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7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8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1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3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9C8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CA1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959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A36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E19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B3BC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91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8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3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0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C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E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F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3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3A49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7FB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2FF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AA7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03D5" w:rsidR="009A6C64" w:rsidRPr="00C2583D" w:rsidRDefault="00BF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F1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2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C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7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B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B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3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