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22719" w:rsidR="00380DB3" w:rsidRPr="0068293E" w:rsidRDefault="002E4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92D9F" w:rsidR="00380DB3" w:rsidRPr="0068293E" w:rsidRDefault="002E4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90C9E" w:rsidR="00240DC4" w:rsidRPr="00B03D55" w:rsidRDefault="002E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06579" w:rsidR="00240DC4" w:rsidRPr="00B03D55" w:rsidRDefault="002E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81AFB" w:rsidR="00240DC4" w:rsidRPr="00B03D55" w:rsidRDefault="002E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FA775" w:rsidR="00240DC4" w:rsidRPr="00B03D55" w:rsidRDefault="002E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9C818" w:rsidR="00240DC4" w:rsidRPr="00B03D55" w:rsidRDefault="002E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9A93C" w:rsidR="00240DC4" w:rsidRPr="00B03D55" w:rsidRDefault="002E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1C135" w:rsidR="00240DC4" w:rsidRPr="00B03D55" w:rsidRDefault="002E4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8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F2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D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66653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581CC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5681D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654E3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6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9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E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0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1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7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3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E9A45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550C5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42B08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837F0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70FC9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EBB90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5B5C3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1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8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3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6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5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E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A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35CEF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64EA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BD219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26E59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17F36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D6FAA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0848D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0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D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7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0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A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1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9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0D51D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535EE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446EF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C4DCB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DDF74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4D5E5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B5CC9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C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6FA0A" w:rsidR="001835FB" w:rsidRPr="00DA1511" w:rsidRDefault="002E4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2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1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2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E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3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730BE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56C1F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3AAEA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DBC2F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08F1F" w:rsidR="009A6C64" w:rsidRPr="00730585" w:rsidRDefault="002E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A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63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5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1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0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9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F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A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5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3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