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69EB" w:rsidR="0061148E" w:rsidRPr="00C61931" w:rsidRDefault="000B4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7764" w:rsidR="0061148E" w:rsidRPr="00C61931" w:rsidRDefault="000B4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1F775" w:rsidR="00B87ED3" w:rsidRPr="00944D28" w:rsidRDefault="000B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289AB" w:rsidR="00B87ED3" w:rsidRPr="00944D28" w:rsidRDefault="000B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17206" w:rsidR="00B87ED3" w:rsidRPr="00944D28" w:rsidRDefault="000B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364C4" w:rsidR="00B87ED3" w:rsidRPr="00944D28" w:rsidRDefault="000B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5D0CC" w:rsidR="00B87ED3" w:rsidRPr="00944D28" w:rsidRDefault="000B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6449D" w:rsidR="00B87ED3" w:rsidRPr="00944D28" w:rsidRDefault="000B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F5949" w:rsidR="00B87ED3" w:rsidRPr="00944D28" w:rsidRDefault="000B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7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C5A0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F74D8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FF81A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D1C11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6979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8D19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D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5E6DB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C0E2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04112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B86F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D4DC0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5AAF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E587F" w:rsidR="00B87ED3" w:rsidRPr="00944D28" w:rsidRDefault="000B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22E22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5D61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31792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F0169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A1512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7764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1EF72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485E6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059C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362C0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A4D6D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CB5C6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F520C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7209F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332A5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FFF25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2C37B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3666" w:rsidR="00B87ED3" w:rsidRPr="00944D28" w:rsidRDefault="000B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0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7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1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