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CC8B9" w:rsidR="0061148E" w:rsidRPr="00812946" w:rsidRDefault="00AE6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03BC" w:rsidR="0061148E" w:rsidRPr="00812946" w:rsidRDefault="00AE6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21243" w:rsidR="00673BC7" w:rsidRPr="00812946" w:rsidRDefault="00AE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99CCF" w:rsidR="00673BC7" w:rsidRPr="00812946" w:rsidRDefault="00AE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088C0" w:rsidR="00673BC7" w:rsidRPr="00812946" w:rsidRDefault="00AE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B8C79" w:rsidR="00673BC7" w:rsidRPr="00812946" w:rsidRDefault="00AE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19FF2" w:rsidR="00673BC7" w:rsidRPr="00812946" w:rsidRDefault="00AE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8E0A2" w:rsidR="00673BC7" w:rsidRPr="00812946" w:rsidRDefault="00AE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182E9" w:rsidR="00673BC7" w:rsidRPr="00812946" w:rsidRDefault="00AE6E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9B47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C1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A57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4E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BE9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45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B1F64" w:rsidR="00B87ED3" w:rsidRPr="00812946" w:rsidRDefault="00AE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A5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8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E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3C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0B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2E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0B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2D7FE" w:rsidR="00B87ED3" w:rsidRPr="00812946" w:rsidRDefault="00AE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49360" w:rsidR="00B87ED3" w:rsidRPr="00812946" w:rsidRDefault="00AE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EFE41" w:rsidR="00B87ED3" w:rsidRPr="00812946" w:rsidRDefault="00AE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E7E69" w:rsidR="00B87ED3" w:rsidRPr="00812946" w:rsidRDefault="00AE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23007" w:rsidR="00B87ED3" w:rsidRPr="00812946" w:rsidRDefault="00AE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53C3D" w:rsidR="00B87ED3" w:rsidRPr="00812946" w:rsidRDefault="00AE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F7E08" w:rsidR="00B87ED3" w:rsidRPr="00812946" w:rsidRDefault="00AE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D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9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C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45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3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4E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D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27E7F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D0F628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0A89F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02096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6520E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4FA2F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1D6A1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C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03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9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EE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9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DBF01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69CD4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DCD69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6A993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B0E99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6D6F4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8407D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6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5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2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BF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0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EF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E5B7C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10A36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28B23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EC79B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BD222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68B7D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E461C3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88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1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7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C4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93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F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7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E3867C" w:rsidR="00B87ED3" w:rsidRPr="00812946" w:rsidRDefault="00AE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12C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DB3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1878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65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D3B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96B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B1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B1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64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EA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4A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C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F1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E2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2022-10-12T00:14:00.0000000Z</dcterms:modified>
</coreProperties>
</file>