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D77A" w:rsidR="0061148E" w:rsidRPr="00944D28" w:rsidRDefault="009F4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6F9E" w:rsidR="0061148E" w:rsidRPr="004A7085" w:rsidRDefault="009F4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47256" w:rsidR="00AC6230" w:rsidRPr="00944D28" w:rsidRDefault="009F4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DF3A1" w:rsidR="00AC6230" w:rsidRPr="00944D28" w:rsidRDefault="009F4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26BEB" w:rsidR="00AC6230" w:rsidRPr="00944D28" w:rsidRDefault="009F4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00AE1" w:rsidR="00AC6230" w:rsidRPr="00944D28" w:rsidRDefault="009F4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F2D3C" w:rsidR="00AC6230" w:rsidRPr="00944D28" w:rsidRDefault="009F4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DE0A9" w:rsidR="00AC6230" w:rsidRPr="00944D28" w:rsidRDefault="009F4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3FD16" w:rsidR="00AC6230" w:rsidRPr="00944D28" w:rsidRDefault="009F4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4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F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96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5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03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1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4B4F5" w:rsidR="00B87ED3" w:rsidRPr="00944D28" w:rsidRDefault="009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A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9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EF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D7108" w:rsidR="00B87ED3" w:rsidRPr="00944D28" w:rsidRDefault="009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1FC7B" w:rsidR="00B87ED3" w:rsidRPr="00944D28" w:rsidRDefault="009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7D159" w:rsidR="00B87ED3" w:rsidRPr="00944D28" w:rsidRDefault="009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078A4" w:rsidR="00B87ED3" w:rsidRPr="00944D28" w:rsidRDefault="009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158E5" w:rsidR="00B87ED3" w:rsidRPr="00944D28" w:rsidRDefault="009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5F186" w:rsidR="00B87ED3" w:rsidRPr="00944D28" w:rsidRDefault="009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71524" w:rsidR="00B87ED3" w:rsidRPr="00944D28" w:rsidRDefault="009F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1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C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72DEA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42ECA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AEC3C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CDCD9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9E2E2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63FD1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16A4D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9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59FDE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8B178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45F87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DD36E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20241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52502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80DFB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2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D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9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036A3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79934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4298F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80F02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D1B53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1CE4B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B21FE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C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E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FD42D5" w:rsidR="00B87ED3" w:rsidRPr="00944D28" w:rsidRDefault="009F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5B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096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AF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4C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48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1E8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6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D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0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C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1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4BA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