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8189" w:rsidR="0061148E" w:rsidRPr="0035681E" w:rsidRDefault="00865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1AD5" w:rsidR="0061148E" w:rsidRPr="0035681E" w:rsidRDefault="00865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9B62A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F93BA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85A5D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F81FB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F983B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7193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5201B" w:rsidR="00CD0676" w:rsidRPr="00944D28" w:rsidRDefault="00865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C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9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AF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A779F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C795B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9E33A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A7A96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8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C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02D7E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6025F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B9549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01343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8C0CB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32A1B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29939" w:rsidR="00B87ED3" w:rsidRPr="00944D28" w:rsidRDefault="0086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0F1C" w:rsidR="00B87ED3" w:rsidRPr="00944D28" w:rsidRDefault="0086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39DA3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CAFED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B4E93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42B9D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DDC00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DC9F5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9FBD2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15D06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9380F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D8F46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3B365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0388C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6A3C4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B1441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120A8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ECC68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ACE74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2A3D3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C6D85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974A1" w:rsidR="00B87ED3" w:rsidRPr="00944D28" w:rsidRDefault="0086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5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D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2022-10-12T05:40:00.0000000Z</dcterms:modified>
</coreProperties>
</file>