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3753" w:rsidR="0061148E" w:rsidRPr="00177744" w:rsidRDefault="00A64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2BD3" w:rsidR="0061148E" w:rsidRPr="00177744" w:rsidRDefault="00A64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FCBBE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B036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5BA14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034AA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ED535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E117F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2FB00" w:rsidR="00983D57" w:rsidRPr="00177744" w:rsidRDefault="00A6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63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7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0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6CBAE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DAF49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2BCDA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C0087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4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E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1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D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CA83E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13975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AA4B6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626E9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E1C1F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4A0A2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85B52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5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D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F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9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3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4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D0E3D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5E169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7683E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D6358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DA79F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656BC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FD8FB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8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5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6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9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4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A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3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B4985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D3063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BBB10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15D01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21CAC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FFDBB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D30E4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1BBB3" w:rsidR="00B87ED3" w:rsidRPr="00177744" w:rsidRDefault="00A64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6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4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9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2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5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80BF8" w:rsidR="00B87ED3" w:rsidRPr="00177744" w:rsidRDefault="00A64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AEA5A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A68AF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B884E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60E2B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05251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1892F" w:rsidR="00B87ED3" w:rsidRPr="00177744" w:rsidRDefault="00A6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8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D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E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8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A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2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5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9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2022-10-12T23:07:00.0000000Z</dcterms:modified>
</coreProperties>
</file>