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5254" w:rsidR="0061148E" w:rsidRPr="00177744" w:rsidRDefault="003D2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F03C" w:rsidR="0061148E" w:rsidRPr="00177744" w:rsidRDefault="003D2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E6EEF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21CB0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8E60A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D55B8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6D296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AC5E1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CC017" w:rsidR="00983D57" w:rsidRPr="00177744" w:rsidRDefault="003D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4F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BC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75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0D0EC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32C90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7AAB1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F2512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1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D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9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B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1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C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E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EEFC6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8093F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0DDA1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408AD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CE64E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07A63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6125A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1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7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3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D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B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3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11826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2EED7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6EBBD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E16A3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C310F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5B390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04B5A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8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1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E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7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5D9FD" w:rsidR="00B87ED3" w:rsidRPr="00177744" w:rsidRDefault="003D2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6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7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69CB3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D8148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6D381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D573F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96164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CE45C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1DBE5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6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C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8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A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1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D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2FE37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0654B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7722C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925A3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06640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408B4" w:rsidR="00B87ED3" w:rsidRPr="00177744" w:rsidRDefault="003D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1D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F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A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3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5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F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1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27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