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9BB6" w:rsidR="0061148E" w:rsidRPr="00C834E2" w:rsidRDefault="00731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0082" w:rsidR="0061148E" w:rsidRPr="00C834E2" w:rsidRDefault="00731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B755C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B5D10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D4FA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5C55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3CB0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68068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6A0B9" w:rsidR="00B87ED3" w:rsidRPr="00944D28" w:rsidRDefault="0073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8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51DE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9FB8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32BB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DBFE1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5ED9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76BB6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3EFFE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993C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CA0D8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554C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01412" w:rsidR="00B87ED3" w:rsidRPr="00944D28" w:rsidRDefault="007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51EC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30A2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BFA7B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775C8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3825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56515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34B7E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E9F08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6C61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994B3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68DBF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BF843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6EF2B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ACD57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E84A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999E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86507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25EAC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E94E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AE1D2" w:rsidR="00B87ED3" w:rsidRPr="00944D28" w:rsidRDefault="007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5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