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383E8" w:rsidR="00061896" w:rsidRPr="005F4693" w:rsidRDefault="003F7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1231C" w:rsidR="00061896" w:rsidRPr="00E407AC" w:rsidRDefault="003F7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023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284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D7E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3CE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449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036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00C" w:rsidR="00FC15B4" w:rsidRPr="00D11D17" w:rsidRDefault="003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BF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A64A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045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C82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A7B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0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E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D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B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9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B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2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CE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F7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BF4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878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E0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D16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C6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4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0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2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B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1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77121" w:rsidR="00DE76F3" w:rsidRPr="0026478E" w:rsidRDefault="003F7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F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0E9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D7D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CA1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158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5C3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D84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B5F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7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1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5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5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D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E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A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408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05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C5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F07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60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A906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765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A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8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9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6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F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4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D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04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E3E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B3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8D4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6EC" w:rsidR="009A6C64" w:rsidRPr="00C2583D" w:rsidRDefault="003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E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2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D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4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0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F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B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D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