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6397D" w:rsidR="0061148E" w:rsidRPr="009231D2" w:rsidRDefault="00292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7676" w:rsidR="0061148E" w:rsidRPr="009231D2" w:rsidRDefault="00292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B2BC5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11B59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95004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A7231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BB52C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62004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848CC" w:rsidR="00B87ED3" w:rsidRPr="00944D28" w:rsidRDefault="002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3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2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D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C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8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3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72F6C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2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525BC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82473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16386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37845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96495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A0357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596EF" w:rsidR="00B87ED3" w:rsidRPr="00944D28" w:rsidRDefault="002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109D2" w:rsidR="00B87ED3" w:rsidRPr="00944D28" w:rsidRDefault="0029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86621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293FF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27B8D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9B3C2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AE912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3A0F9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23B1B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66AF4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FDC3B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4BCB1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51CD7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483C8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2A8D7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11F47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AB9EE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9D36E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846E5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3F36C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0A12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83367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33A96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0D81C0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0EC5A0" w:rsidR="00B87ED3" w:rsidRPr="00944D28" w:rsidRDefault="002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FE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4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2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7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B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C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4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2B9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