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FAE8" w:rsidR="0061148E" w:rsidRPr="000C582F" w:rsidRDefault="00730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8D66" w:rsidR="0061148E" w:rsidRPr="000C582F" w:rsidRDefault="00730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E40BE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87970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302B9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B434E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18A1D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64BDC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BA9B8" w:rsidR="00B87ED3" w:rsidRPr="000C582F" w:rsidRDefault="00730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C48AE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DC25D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AECFC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D5AE2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92098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708A0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C7BBF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2D79" w:rsidR="00B87ED3" w:rsidRPr="000C582F" w:rsidRDefault="007308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5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3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B5D9" w:rsidR="00B87ED3" w:rsidRPr="000C582F" w:rsidRDefault="007308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0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9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1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1F220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573DB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995A7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B5C57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35D0F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CBA92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0F183" w:rsidR="00B87ED3" w:rsidRPr="000C582F" w:rsidRDefault="00730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F4B0C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9ECBE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6D80E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1E630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518C0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D3AE3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CF66E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09441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9F7FC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C3397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B2095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33052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3C8D4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9D4A8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5E4C6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1E48F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9199F" w:rsidR="00B87ED3" w:rsidRPr="000C582F" w:rsidRDefault="00730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4D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79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24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75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8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2022-10-12T19:45:00.0000000Z</dcterms:modified>
</coreProperties>
</file>