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CBFA" w:rsidR="0061148E" w:rsidRPr="00944D28" w:rsidRDefault="002B1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D285" w:rsidR="0061148E" w:rsidRPr="004A7085" w:rsidRDefault="002B1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7C5A6" w:rsidR="00AC6230" w:rsidRPr="00944D28" w:rsidRDefault="002B1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7AC9C" w:rsidR="00AC6230" w:rsidRPr="00944D28" w:rsidRDefault="002B1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9FF28" w:rsidR="00AC6230" w:rsidRPr="00944D28" w:rsidRDefault="002B1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5008C" w:rsidR="00AC6230" w:rsidRPr="00944D28" w:rsidRDefault="002B1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4B72F" w:rsidR="00AC6230" w:rsidRPr="00944D28" w:rsidRDefault="002B1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2E421" w:rsidR="00AC6230" w:rsidRPr="00944D28" w:rsidRDefault="002B1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3AD9B" w:rsidR="00AC6230" w:rsidRPr="00944D28" w:rsidRDefault="002B1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C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1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4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9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1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2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E5057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5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E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C683C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06E40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B13C8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E35D4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D8005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AB2C2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D8F55" w:rsidR="00B87ED3" w:rsidRPr="00944D28" w:rsidRDefault="002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E282E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E5631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DA5A7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461E5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06DA6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50D65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0C4DE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F5D37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37DD4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99CA1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C8152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D63DA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C8146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C7A35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72A0" w:rsidR="00B87ED3" w:rsidRPr="00944D28" w:rsidRDefault="002B1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71950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74240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7DBC7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A9BC6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D1287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486BC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D6090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C5C4C8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E5D602" w:rsidR="00B87ED3" w:rsidRPr="00944D28" w:rsidRDefault="002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66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10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6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F8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2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A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BA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