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31BA" w:rsidR="0061148E" w:rsidRPr="00944D28" w:rsidRDefault="003C3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C4B6" w:rsidR="0061148E" w:rsidRPr="004A7085" w:rsidRDefault="003C3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407AFC" w:rsidR="00E22E60" w:rsidRPr="007D5604" w:rsidRDefault="003C3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C96E41" w:rsidR="00E22E60" w:rsidRPr="007D5604" w:rsidRDefault="003C3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BFCD09" w:rsidR="00E22E60" w:rsidRPr="007D5604" w:rsidRDefault="003C3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305439" w:rsidR="00E22E60" w:rsidRPr="007D5604" w:rsidRDefault="003C3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CC9606" w:rsidR="00E22E60" w:rsidRPr="007D5604" w:rsidRDefault="003C3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97E1B1" w:rsidR="00E22E60" w:rsidRPr="007D5604" w:rsidRDefault="003C3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F7AE0D" w:rsidR="00E22E60" w:rsidRPr="007D5604" w:rsidRDefault="003C35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26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F4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46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A35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0F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52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C5B31" w:rsidR="00B87ED3" w:rsidRPr="007D5604" w:rsidRDefault="003C3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8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3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544A9" w:rsidR="00B87ED3" w:rsidRPr="007D5604" w:rsidRDefault="003C3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10A8A" w:rsidR="00B87ED3" w:rsidRPr="007D5604" w:rsidRDefault="003C3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A690E" w:rsidR="00B87ED3" w:rsidRPr="007D5604" w:rsidRDefault="003C3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1E75A" w:rsidR="00B87ED3" w:rsidRPr="007D5604" w:rsidRDefault="003C3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00F48" w:rsidR="00B87ED3" w:rsidRPr="007D5604" w:rsidRDefault="003C3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D7425" w:rsidR="00B87ED3" w:rsidRPr="007D5604" w:rsidRDefault="003C3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CBF97" w:rsidR="00B87ED3" w:rsidRPr="007D5604" w:rsidRDefault="003C3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7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E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6F885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DC4779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459FF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D4CE3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D6B40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5027D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C93FB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8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A07AA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0AD45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F7948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2254A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BBB9E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6044B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41C34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D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A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262DF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0EFED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E2BB4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F9AF1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52E4E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D41C3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AD9E8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F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0AF8" w:rsidR="00B87ED3" w:rsidRPr="00944D28" w:rsidRDefault="003C3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9D58" w:rsidR="00B87ED3" w:rsidRPr="00944D28" w:rsidRDefault="003C3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A9A64D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87D10" w:rsidR="00B87ED3" w:rsidRPr="007D5604" w:rsidRDefault="003C3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80D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EF3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E56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A33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9F6D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D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4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1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F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0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35A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2022-10-12T18:18:00.0000000Z</dcterms:modified>
</coreProperties>
</file>