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A124B" w:rsidR="00061896" w:rsidRPr="005F4693" w:rsidRDefault="00417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2A3F7" w:rsidR="00061896" w:rsidRPr="00E407AC" w:rsidRDefault="00417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917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83D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AD5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F05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0A6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1A1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0BB" w:rsidR="00FC15B4" w:rsidRPr="00D11D17" w:rsidRDefault="004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7E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5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F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C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0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3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BE5B0" w:rsidR="00DE76F3" w:rsidRPr="0026478E" w:rsidRDefault="00417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3D3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595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C6D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4F4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7A6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EDF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E9AA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2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A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8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F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9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0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6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128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E31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523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D7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FA76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C0F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73A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A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6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6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7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D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F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F1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64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AE2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3B4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A72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818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01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5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4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F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C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C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A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AFA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F82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CF0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711E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D2A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BFB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2F7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94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72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ED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C0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8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56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D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C651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F959" w:rsidR="009A6C64" w:rsidRPr="00C2583D" w:rsidRDefault="004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42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5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C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7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78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9D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F0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2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2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