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ADD1D" w:rsidR="00061896" w:rsidRPr="005F4693" w:rsidRDefault="0026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A38AC" w:rsidR="00061896" w:rsidRPr="00E407AC" w:rsidRDefault="0026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28C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0CC6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607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E62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568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E2B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6D5" w:rsidR="00FC15B4" w:rsidRPr="00D11D17" w:rsidRDefault="002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870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C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C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5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9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6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E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C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357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686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0E6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A2E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38E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923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EBE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1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B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B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A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1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E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2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34C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E86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31E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C21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FA8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D14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B86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C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2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E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F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B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2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8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06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0B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17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52E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296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C00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B78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9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F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9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1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9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F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C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38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8BA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38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D53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17F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60F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B65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B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53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5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1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9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8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A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1EA2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39B8" w:rsidR="009A6C64" w:rsidRPr="00C2583D" w:rsidRDefault="002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F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D0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D6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3D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7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0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9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D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D7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