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304F233" w:rsidR="004F56CB" w:rsidRPr="00047947" w:rsidRDefault="004509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9306E6" w:rsidR="002A7340" w:rsidRPr="000B01ED" w:rsidRDefault="004509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C0536E" w:rsidR="002A7340" w:rsidRPr="000B01ED" w:rsidRDefault="004509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B1A492" w:rsidR="002A7340" w:rsidRPr="000B01ED" w:rsidRDefault="004509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235AF6" w:rsidR="002A7340" w:rsidRPr="000B01ED" w:rsidRDefault="004509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3A0B2A" w:rsidR="002A7340" w:rsidRPr="000B01ED" w:rsidRDefault="004509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94DC91" w:rsidR="002A7340" w:rsidRPr="000B01ED" w:rsidRDefault="004509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8D9E47" w:rsidR="002A7340" w:rsidRPr="000B01ED" w:rsidRDefault="004509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E0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20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1C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F8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83A3F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A8EA2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5F667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D96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076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523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B1D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F63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ECE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AC4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A4645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2D789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DC4D5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AB828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3DC1A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3DE2E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F5C07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68A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38C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514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793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FDF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F72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A40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2B9F3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DBB17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87A1D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DC54B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374EB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AA0F5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6D2ED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487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F4E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1AC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6C8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90B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D95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684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A9997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11B3A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48397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72F8D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4D624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F7C5C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0063D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314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E25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8E8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7F4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7ED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2CB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C36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CFE86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9FCC0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F18BA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EFCC0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64994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AA534" w:rsidR="009A6C64" w:rsidRPr="00730585" w:rsidRDefault="0045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0D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D0F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225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46C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32C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161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0BC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098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50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5098B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